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F1" w:rsidRDefault="00FD30F1" w:rsidP="00FD30F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</w:pPr>
      <w:r w:rsidRPr="00FD30F1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TC Grün-Weiß Haspe 1. Herren gegen TC Wiesental </w:t>
      </w:r>
      <w:proofErr w:type="spellStart"/>
      <w:r w:rsidRPr="00FD30F1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>Herscheid</w:t>
      </w:r>
      <w:proofErr w:type="spellEnd"/>
      <w:r w:rsidRPr="00FD30F1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 e.V.</w:t>
      </w:r>
    </w:p>
    <w:p w:rsidR="00FD30F1" w:rsidRDefault="00FD30F1" w:rsidP="00FD30F1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 xml:space="preserve">Unsere 1. Herren traten am 28.05.17 zu Hause gegen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Herscheid</w:t>
      </w:r>
      <w:proofErr w:type="spellEnd"/>
      <w:r>
        <w:rPr>
          <w:rFonts w:eastAsia="Times New Roman" w:cs="Times New Roman"/>
          <w:bCs/>
          <w:kern w:val="36"/>
          <w:lang w:eastAsia="de-DE"/>
        </w:rPr>
        <w:t xml:space="preserve"> an. Es spielten Dennis Eicker, Oliver Hoffmann, Bastian Hehn, Benny Steffen, Robin Eicker und Christopher Ritter.</w:t>
      </w:r>
    </w:p>
    <w:p w:rsidR="00FD30F1" w:rsidRDefault="00FD30F1" w:rsidP="00FD30F1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Dennis Eicker konnte sein Einzel an Position eins gewinnen. Sein Gegner gab bei einer Satzführung von 6:1 für Dennis auf.</w:t>
      </w:r>
    </w:p>
    <w:p w:rsidR="00FD30F1" w:rsidRDefault="00FD30F1" w:rsidP="00FD30F1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 xml:space="preserve">Bei Oliver Hoffmann lief es leider nicht so rund. Er unterlag mit 2:6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2:6</w:t>
      </w:r>
      <w:proofErr w:type="spellEnd"/>
      <w:r>
        <w:rPr>
          <w:rFonts w:eastAsia="Times New Roman" w:cs="Times New Roman"/>
          <w:bCs/>
          <w:kern w:val="36"/>
          <w:lang w:eastAsia="de-DE"/>
        </w:rPr>
        <w:t>. Besser machte es Bastian Hehn. Er gewann souverän mit 6:2 6:0.</w:t>
      </w:r>
    </w:p>
    <w:p w:rsidR="00FD30F1" w:rsidRDefault="00FD30F1" w:rsidP="00FD30F1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Auch Benny Steffen hatte kaum Mühe. Er setzte sich locker mit 6:0 6:1 durch. Ebenfalls ohne große Probleme gewann Robin Eicker, mit 6:2 6:1.</w:t>
      </w:r>
    </w:p>
    <w:p w:rsidR="00FD30F1" w:rsidRDefault="00FD30F1" w:rsidP="00FD30F1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Lediglich das letzte Spiel wurde wieder spannend. Christopher Ritter konnte den ersten Satz mit 6:1 gewinnen. Danach lief es schlechter. Er verlor den zweiten Durchgang mit 4:6. Danach kämpfte er sich wieder rein und siegte knapp mit 7:6 im dritten Satz!</w:t>
      </w:r>
    </w:p>
    <w:p w:rsidR="00FD30F1" w:rsidRDefault="00FD30F1" w:rsidP="00FD30F1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Zwischenstand: 5:1 und bereits jetzt der Turniersieg!</w:t>
      </w:r>
    </w:p>
    <w:p w:rsidR="00FD30F1" w:rsidRDefault="00FD30F1" w:rsidP="00FD30F1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Das erste Doppel bestritten Dennis Eicker und Bastian Hehn. Die beiden gewannen locker 6:1 6:2.</w:t>
      </w:r>
    </w:p>
    <w:p w:rsidR="00FD30F1" w:rsidRDefault="00FD30F1" w:rsidP="00FD30F1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Oliver Hoffmann und Benny Steffen siegten mit 6:3 7:5. Und Robin Eicker und Christopher Ritter machten es spannend. Sie siegten am Ende mit 6:2 3:6 10:4.</w:t>
      </w:r>
    </w:p>
    <w:p w:rsidR="00FD30F1" w:rsidRPr="00FD30F1" w:rsidRDefault="00FD30F1" w:rsidP="00FD30F1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Endstand: 8:1 für Haspe. Damit grüßen unsere 1. Herren von der Tabellenspitze!!!</w:t>
      </w:r>
    </w:p>
    <w:p w:rsidR="006C1829" w:rsidRDefault="006C1829"/>
    <w:sectPr w:rsidR="006C1829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30F1"/>
    <w:rsid w:val="006C1829"/>
    <w:rsid w:val="00A046F4"/>
    <w:rsid w:val="00FD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29"/>
  </w:style>
  <w:style w:type="paragraph" w:styleId="berschrift1">
    <w:name w:val="heading 1"/>
    <w:basedOn w:val="Standard"/>
    <w:link w:val="berschrift1Zchn"/>
    <w:uiPriority w:val="9"/>
    <w:qFormat/>
    <w:rsid w:val="00FD30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30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2017-06-05T17:21:00Z</dcterms:created>
  <dcterms:modified xsi:type="dcterms:W3CDTF">2017-06-05T17:28:00Z</dcterms:modified>
</cp:coreProperties>
</file>